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C1" w:rsidRDefault="00952AC1" w:rsidP="00952AC1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952AC1" w:rsidRDefault="00952AC1" w:rsidP="00952AC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52AC1" w:rsidRDefault="00952AC1" w:rsidP="00952AC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52AC1" w:rsidRDefault="00952AC1" w:rsidP="00952AC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52AC1" w:rsidRDefault="00952AC1" w:rsidP="00952AC1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952AC1" w:rsidRDefault="00952AC1" w:rsidP="00952AC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52AC1" w:rsidRDefault="00952AC1" w:rsidP="00952AC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52AC1" w:rsidRDefault="00952AC1" w:rsidP="00952AC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52AC1" w:rsidRDefault="00952AC1" w:rsidP="00952AC1"/>
    <w:p w:rsidR="00952AC1" w:rsidRDefault="00952AC1" w:rsidP="00952AC1"/>
    <w:p w:rsidR="00952AC1" w:rsidRDefault="00952AC1" w:rsidP="00952AC1"/>
    <w:p w:rsidR="00952AC1" w:rsidRDefault="00952AC1" w:rsidP="00952AC1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952AC1" w:rsidRDefault="00952AC1" w:rsidP="00952AC1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об отказе на долю в наследстве</w:t>
      </w:r>
    </w:p>
    <w:p w:rsidR="00952AC1" w:rsidRDefault="00952AC1" w:rsidP="00952AC1"/>
    <w:p w:rsidR="00952AC1" w:rsidRDefault="00952AC1" w:rsidP="00952AC1"/>
    <w:p w:rsidR="00952AC1" w:rsidRDefault="00952AC1" w:rsidP="00952AC1">
      <w:pPr>
        <w:spacing w:after="150" w:line="290" w:lineRule="auto"/>
      </w:pPr>
      <w:r>
        <w:rPr>
          <w:color w:val="333333"/>
        </w:rPr>
        <w:t>Я, гр. ________________________ отказываюсь от причитающейся мне доли на наследство после умершего (у</w:t>
      </w:r>
      <w:r>
        <w:rPr>
          <w:color w:val="333333"/>
        </w:rPr>
        <w:t>мершей) «___» ___________________</w:t>
      </w:r>
      <w:r>
        <w:rPr>
          <w:color w:val="333333"/>
        </w:rPr>
        <w:t xml:space="preserve"> г. моего наследодателя ________________________.</w:t>
      </w:r>
    </w:p>
    <w:p w:rsidR="00952AC1" w:rsidRDefault="00952AC1" w:rsidP="00952AC1"/>
    <w:p w:rsidR="00952AC1" w:rsidRDefault="00952AC1" w:rsidP="00952AC1"/>
    <w:p w:rsidR="00952AC1" w:rsidRDefault="00952AC1" w:rsidP="00952AC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52AC1" w:rsidRDefault="00952AC1" w:rsidP="00952AC1"/>
    <w:p w:rsidR="00952AC1" w:rsidRDefault="008D1DD7" w:rsidP="00952AC1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 w:rsidR="00952AC1">
        <w:rPr>
          <w:color w:val="999999"/>
          <w:sz w:val="18"/>
          <w:szCs w:val="18"/>
        </w:rPr>
        <w:t xml:space="preserve"> г.</w:t>
      </w:r>
    </w:p>
    <w:p w:rsidR="00A21335" w:rsidRPr="00952AC1" w:rsidRDefault="00A21335" w:rsidP="00952AC1"/>
    <w:sectPr w:rsidR="00A21335" w:rsidRPr="00952AC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B4" w:rsidRDefault="00931AB4" w:rsidP="008A2109">
      <w:r>
        <w:separator/>
      </w:r>
    </w:p>
  </w:endnote>
  <w:endnote w:type="continuationSeparator" w:id="0">
    <w:p w:rsidR="00931AB4" w:rsidRDefault="00931AB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31AB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B4" w:rsidRDefault="00931AB4" w:rsidP="008A2109">
      <w:r>
        <w:separator/>
      </w:r>
    </w:p>
  </w:footnote>
  <w:footnote w:type="continuationSeparator" w:id="0">
    <w:p w:rsidR="00931AB4" w:rsidRDefault="00931AB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2BF4"/>
    <w:rsid w:val="0019566B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5278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931AB4"/>
    <w:rsid w:val="00952AC1"/>
    <w:rsid w:val="009601FB"/>
    <w:rsid w:val="0097595E"/>
    <w:rsid w:val="009A7539"/>
    <w:rsid w:val="00A01229"/>
    <w:rsid w:val="00A21335"/>
    <w:rsid w:val="00A521F8"/>
    <w:rsid w:val="00B11D92"/>
    <w:rsid w:val="00B1668E"/>
    <w:rsid w:val="00B2780E"/>
    <w:rsid w:val="00B37746"/>
    <w:rsid w:val="00B519B7"/>
    <w:rsid w:val="00BA5BBD"/>
    <w:rsid w:val="00BC06BF"/>
    <w:rsid w:val="00C41846"/>
    <w:rsid w:val="00CC405D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716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2021-07-17T08:05:00Z</dcterms:created>
  <dcterms:modified xsi:type="dcterms:W3CDTF">2021-07-17T08:05:00Z</dcterms:modified>
</cp:coreProperties>
</file>